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07" w:rsidRPr="009C3E07" w:rsidRDefault="009C3E07" w:rsidP="009C3E07">
      <w:pPr>
        <w:jc w:val="center"/>
        <w:rPr>
          <w:b/>
          <w:sz w:val="28"/>
          <w:u w:val="single"/>
        </w:rPr>
      </w:pPr>
      <w:r w:rsidRPr="009C3E07">
        <w:rPr>
          <w:b/>
          <w:sz w:val="28"/>
          <w:u w:val="single"/>
        </w:rPr>
        <w:t>Switching between Radians and Degrees</w:t>
      </w:r>
    </w:p>
    <w:p w:rsidR="009C3E07" w:rsidRDefault="009C3E07"/>
    <w:p w:rsidR="009C3E07" w:rsidRDefault="009C3E07">
      <w:r>
        <w:t xml:space="preserve">Later on in this unit we will begin working with the Unit Circle.  A necessary skill for success when using the Unit Circle </w:t>
      </w:r>
      <w:proofErr w:type="gramStart"/>
      <w:r>
        <w:t>is understanding</w:t>
      </w:r>
      <w:proofErr w:type="gramEnd"/>
      <w:r>
        <w:t xml:space="preserve"> how to convert back and forth between radians and degrees.  This is very simple.</w:t>
      </w:r>
    </w:p>
    <w:p w:rsidR="001D3174" w:rsidRDefault="001D3174"/>
    <w:p w:rsidR="009C3E07" w:rsidRDefault="009C3E07"/>
    <w:p w:rsidR="009C3E07" w:rsidRDefault="009C3E07">
      <w:r w:rsidRPr="009C3E07">
        <w:rPr>
          <w:b/>
          <w:i/>
        </w:rPr>
        <w:t xml:space="preserve">Degrees </w:t>
      </w:r>
      <w:r w:rsidRPr="009C3E07">
        <w:rPr>
          <w:b/>
          <w:i/>
        </w:rPr>
        <w:sym w:font="Symbol" w:char="F0AE"/>
      </w:r>
      <w:r w:rsidRPr="009C3E07">
        <w:rPr>
          <w:b/>
          <w:i/>
        </w:rPr>
        <w:t xml:space="preserve"> Radians</w:t>
      </w:r>
    </w:p>
    <w:p w:rsidR="009C3E07" w:rsidRDefault="009C3E07"/>
    <w:p w:rsidR="009C3E07" w:rsidRDefault="009C3E07">
      <w:r w:rsidRPr="009C3E07">
        <w:rPr>
          <w:u w:val="single"/>
        </w:rPr>
        <w:t>Example #1</w:t>
      </w:r>
      <w:r>
        <w:t xml:space="preserve">     330</w:t>
      </w:r>
      <w:r>
        <w:sym w:font="Symbol" w:char="F0B0"/>
      </w:r>
    </w:p>
    <w:p w:rsidR="009C3E07" w:rsidRDefault="009C3E07"/>
    <w:p w:rsidR="009C3E07" w:rsidRDefault="009C3E07">
      <w:r>
        <w:t>The formula we will use is this</w:t>
      </w:r>
      <w:proofErr w:type="gramStart"/>
      <w:r>
        <w:t xml:space="preserve">:  </w:t>
      </w:r>
      <w:proofErr w:type="gramEnd"/>
      <w:r w:rsidRPr="009C3E07">
        <w:rPr>
          <w:position w:val="-20"/>
        </w:rPr>
        <w:object w:dxaOrig="12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pt;height:28pt" o:ole="">
            <v:imagedata r:id="rId4" r:pict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302585291" r:id="rId6"/>
        </w:object>
      </w:r>
    </w:p>
    <w:p w:rsidR="009C3E07" w:rsidRDefault="009C3E07"/>
    <w:p w:rsidR="000058C7" w:rsidRDefault="000058C7">
      <w:r>
        <w:t xml:space="preserve">Now, just plug in what you know (the degrees part) and </w:t>
      </w:r>
      <w:r w:rsidRPr="000058C7">
        <w:rPr>
          <w:u w:val="single"/>
        </w:rPr>
        <w:t>simplify</w:t>
      </w:r>
      <w:r>
        <w:t>.</w:t>
      </w:r>
    </w:p>
    <w:p w:rsidR="000058C7" w:rsidRDefault="000058C7"/>
    <w:p w:rsidR="000058C7" w:rsidRDefault="000058C7">
      <w:r w:rsidRPr="000058C7">
        <w:rPr>
          <w:position w:val="-20"/>
        </w:rPr>
        <w:object w:dxaOrig="1880" w:dyaOrig="560">
          <v:shape id="_x0000_i1035" type="#_x0000_t75" style="width:94.4pt;height:28pt" o:ole="">
            <v:imagedata r:id="rId7" r:pict="rId8" o:title=""/>
          </v:shape>
          <o:OLEObject Type="Embed" ProgID="Equation.3" ShapeID="_x0000_i1035" DrawAspect="Content" ObjectID="_1302585292" r:id="rId9"/>
        </w:object>
      </w:r>
      <w:r>
        <w:t xml:space="preserve">   =  --------------  =  ----------------</w:t>
      </w:r>
    </w:p>
    <w:p w:rsidR="000058C7" w:rsidRDefault="000058C7"/>
    <w:p w:rsidR="000058C7" w:rsidRDefault="000058C7">
      <w:proofErr w:type="gramStart"/>
      <w:r>
        <w:t>( Answer</w:t>
      </w:r>
      <w:proofErr w:type="gramEnd"/>
      <w:r>
        <w:t xml:space="preserve">: </w:t>
      </w:r>
      <w:r w:rsidRPr="000058C7">
        <w:rPr>
          <w:position w:val="-20"/>
        </w:rPr>
        <w:object w:dxaOrig="440" w:dyaOrig="560">
          <v:shape id="_x0000_i1040" type="#_x0000_t75" style="width:22.4pt;height:28pt" o:ole="">
            <v:imagedata r:id="rId10" r:pict="rId11" o:title=""/>
          </v:shape>
          <o:OLEObject Type="Embed" ProgID="Equation.3" ShapeID="_x0000_i1040" DrawAspect="Content" ObjectID="_1302585293" r:id="rId12"/>
        </w:object>
      </w:r>
      <w:r>
        <w:t xml:space="preserve"> )</w:t>
      </w:r>
    </w:p>
    <w:p w:rsidR="001D3174" w:rsidRDefault="001D3174"/>
    <w:p w:rsidR="001D3174" w:rsidRDefault="001D3174"/>
    <w:p w:rsidR="000058C7" w:rsidRDefault="000058C7"/>
    <w:p w:rsidR="000058C7" w:rsidRDefault="00382082" w:rsidP="000058C7">
      <w:r>
        <w:rPr>
          <w:b/>
          <w:i/>
        </w:rPr>
        <w:t>Radians</w:t>
      </w:r>
      <w:r w:rsidR="000058C7" w:rsidRPr="009C3E07">
        <w:rPr>
          <w:b/>
          <w:i/>
        </w:rPr>
        <w:t xml:space="preserve"> </w:t>
      </w:r>
      <w:r w:rsidR="000058C7" w:rsidRPr="009C3E07">
        <w:rPr>
          <w:b/>
          <w:i/>
        </w:rPr>
        <w:sym w:font="Symbol" w:char="F0AE"/>
      </w:r>
      <w:r w:rsidR="000058C7" w:rsidRPr="009C3E07">
        <w:rPr>
          <w:b/>
          <w:i/>
        </w:rPr>
        <w:t xml:space="preserve"> </w:t>
      </w:r>
      <w:r>
        <w:rPr>
          <w:b/>
          <w:i/>
        </w:rPr>
        <w:t>Degrees</w:t>
      </w:r>
    </w:p>
    <w:p w:rsidR="000058C7" w:rsidRDefault="000058C7" w:rsidP="000058C7"/>
    <w:p w:rsidR="000058C7" w:rsidRDefault="000058C7" w:rsidP="000058C7">
      <w:r w:rsidRPr="009C3E07">
        <w:rPr>
          <w:u w:val="single"/>
        </w:rPr>
        <w:t>Example #</w:t>
      </w:r>
      <w:proofErr w:type="gramStart"/>
      <w:r w:rsidRPr="009C3E07">
        <w:rPr>
          <w:u w:val="single"/>
        </w:rPr>
        <w:t>1</w:t>
      </w:r>
      <w:r>
        <w:t xml:space="preserve">     </w:t>
      </w:r>
      <w:proofErr w:type="gramEnd"/>
      <w:r w:rsidR="00382082" w:rsidRPr="00382082">
        <w:rPr>
          <w:position w:val="-20"/>
        </w:rPr>
        <w:object w:dxaOrig="360" w:dyaOrig="560">
          <v:shape id="_x0000_i1045" type="#_x0000_t75" style="width:18.4pt;height:28pt" o:ole="">
            <v:imagedata r:id="rId13" r:pict="rId14" o:title=""/>
          </v:shape>
          <o:OLEObject Type="Embed" ProgID="Equation.3" ShapeID="_x0000_i1045" DrawAspect="Content" ObjectID="_1302585294" r:id="rId15"/>
        </w:object>
      </w:r>
    </w:p>
    <w:p w:rsidR="000058C7" w:rsidRDefault="000058C7" w:rsidP="000058C7"/>
    <w:p w:rsidR="000058C7" w:rsidRDefault="000058C7" w:rsidP="000058C7">
      <w:r>
        <w:t>The formula we will use is this</w:t>
      </w:r>
      <w:proofErr w:type="gramStart"/>
      <w:r>
        <w:t xml:space="preserve">:  </w:t>
      </w:r>
      <w:proofErr w:type="gramEnd"/>
      <w:r w:rsidR="00382082" w:rsidRPr="009C3E07">
        <w:rPr>
          <w:position w:val="-20"/>
        </w:rPr>
        <w:object w:dxaOrig="1200" w:dyaOrig="560">
          <v:shape id="_x0000_i1047" type="#_x0000_t75" style="width:60pt;height:28pt" o:ole="">
            <v:imagedata r:id="rId16" r:pict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7" DrawAspect="Content" ObjectID="_1302585295" r:id="rId18"/>
        </w:object>
      </w:r>
    </w:p>
    <w:p w:rsidR="000058C7" w:rsidRDefault="000058C7" w:rsidP="000058C7"/>
    <w:p w:rsidR="00382082" w:rsidRDefault="000058C7" w:rsidP="000058C7">
      <w:r>
        <w:t xml:space="preserve">Now, just plug in what you know (the </w:t>
      </w:r>
      <w:r w:rsidR="00382082">
        <w:t>radian</w:t>
      </w:r>
      <w:r>
        <w:t xml:space="preserve"> part) and </w:t>
      </w:r>
      <w:r w:rsidRPr="000058C7">
        <w:rPr>
          <w:u w:val="single"/>
        </w:rPr>
        <w:t>simplify</w:t>
      </w:r>
      <w:r>
        <w:t>.</w:t>
      </w:r>
    </w:p>
    <w:p w:rsidR="000058C7" w:rsidRDefault="00382082" w:rsidP="000058C7">
      <w:r>
        <w:t>(When switching from Radians to Degrees the Pi parts will cancel each other out.)</w:t>
      </w:r>
    </w:p>
    <w:p w:rsidR="000058C7" w:rsidRDefault="000058C7" w:rsidP="000058C7"/>
    <w:p w:rsidR="000058C7" w:rsidRDefault="00382082" w:rsidP="000058C7">
      <w:r w:rsidRPr="000058C7">
        <w:rPr>
          <w:position w:val="-20"/>
        </w:rPr>
        <w:object w:dxaOrig="1840" w:dyaOrig="560">
          <v:shape id="_x0000_i1053" type="#_x0000_t75" style="width:92pt;height:28pt" o:ole="">
            <v:imagedata r:id="rId19" r:pict="rId20" o:title=""/>
          </v:shape>
          <o:OLEObject Type="Embed" ProgID="Equation.3" ShapeID="_x0000_i1053" DrawAspect="Content" ObjectID="_1302585296" r:id="rId21"/>
        </w:object>
      </w:r>
      <w:r w:rsidR="000058C7">
        <w:t xml:space="preserve">   =  --------------  =  ----------------</w:t>
      </w:r>
    </w:p>
    <w:p w:rsidR="000058C7" w:rsidRDefault="000058C7" w:rsidP="000058C7"/>
    <w:p w:rsidR="000058C7" w:rsidRDefault="000058C7" w:rsidP="000058C7">
      <w:proofErr w:type="gramStart"/>
      <w:r>
        <w:t>( Answer</w:t>
      </w:r>
      <w:proofErr w:type="gramEnd"/>
      <w:r>
        <w:t xml:space="preserve">: </w:t>
      </w:r>
      <w:r w:rsidR="00382082">
        <w:t>135</w:t>
      </w:r>
      <w:r w:rsidR="00382082">
        <w:sym w:font="Symbol" w:char="F0B0"/>
      </w:r>
      <w:r w:rsidR="00382082">
        <w:t xml:space="preserve"> </w:t>
      </w:r>
      <w:r>
        <w:t>)</w:t>
      </w:r>
    </w:p>
    <w:p w:rsidR="001D3174" w:rsidRDefault="001D3174"/>
    <w:p w:rsidR="001D3174" w:rsidRDefault="001D3174"/>
    <w:p w:rsidR="001D3174" w:rsidRDefault="001D3174"/>
    <w:p w:rsidR="001D3174" w:rsidRDefault="001D3174"/>
    <w:p w:rsidR="001D3174" w:rsidRDefault="001D3174"/>
    <w:p w:rsidR="000E5527" w:rsidRPr="000058C7" w:rsidRDefault="000058C7">
      <w:pPr>
        <w:rPr>
          <w:b/>
        </w:rPr>
      </w:pPr>
      <w:r w:rsidRPr="000058C7">
        <w:rPr>
          <w:b/>
          <w:u w:val="single"/>
        </w:rPr>
        <w:t>Assignment:</w:t>
      </w:r>
      <w:r>
        <w:rPr>
          <w:b/>
        </w:rPr>
        <w:t xml:space="preserve">  </w:t>
      </w:r>
      <w:proofErr w:type="spellStart"/>
      <w:r>
        <w:rPr>
          <w:b/>
        </w:rPr>
        <w:t>Kuta</w:t>
      </w:r>
      <w:proofErr w:type="spellEnd"/>
      <w:r>
        <w:rPr>
          <w:b/>
        </w:rPr>
        <w:t xml:space="preserve"> Worksheet</w:t>
      </w:r>
    </w:p>
    <w:sectPr w:rsidR="000E5527" w:rsidRPr="000058C7" w:rsidSect="00A8086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3E07"/>
    <w:rsid w:val="000058C7"/>
    <w:rsid w:val="001D3174"/>
    <w:rsid w:val="00382082"/>
    <w:rsid w:val="009C3E0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12.pict"/><Relationship Id="rId21" Type="http://schemas.openxmlformats.org/officeDocument/2006/relationships/oleObject" Target="embeddings/Microsoft_Equation6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1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Brian Ward</cp:lastModifiedBy>
  <cp:revision>4</cp:revision>
  <dcterms:created xsi:type="dcterms:W3CDTF">2013-04-29T12:09:00Z</dcterms:created>
  <dcterms:modified xsi:type="dcterms:W3CDTF">2013-04-29T12:28:00Z</dcterms:modified>
</cp:coreProperties>
</file>